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7CC7" w14:textId="37221A3D" w:rsidR="006F4ED0" w:rsidRPr="00215CD7" w:rsidRDefault="006F4ED0" w:rsidP="006F4ED0">
      <w:pPr>
        <w:jc w:val="center"/>
        <w:rPr>
          <w:b/>
          <w:sz w:val="28"/>
          <w:szCs w:val="28"/>
        </w:rPr>
      </w:pPr>
      <w:r w:rsidRPr="00215CD7">
        <w:rPr>
          <w:rFonts w:hint="eastAsia"/>
          <w:b/>
          <w:sz w:val="28"/>
          <w:szCs w:val="28"/>
        </w:rPr>
        <w:t>万世特攻平和祈念館</w:t>
      </w:r>
      <w:r w:rsidR="00D56119" w:rsidRPr="00215CD7">
        <w:rPr>
          <w:rFonts w:hint="eastAsia"/>
          <w:b/>
          <w:sz w:val="28"/>
          <w:szCs w:val="28"/>
        </w:rPr>
        <w:t>資料</w:t>
      </w:r>
      <w:r w:rsidR="00D449A2" w:rsidRPr="00215CD7">
        <w:rPr>
          <w:rFonts w:hint="eastAsia"/>
          <w:b/>
          <w:sz w:val="28"/>
          <w:szCs w:val="28"/>
        </w:rPr>
        <w:t>借用</w:t>
      </w:r>
      <w:r w:rsidRPr="00215CD7">
        <w:rPr>
          <w:rFonts w:hint="eastAsia"/>
          <w:b/>
          <w:sz w:val="28"/>
          <w:szCs w:val="28"/>
        </w:rPr>
        <w:t>申込書</w:t>
      </w:r>
    </w:p>
    <w:p w14:paraId="143CDC7A" w14:textId="77777777" w:rsidR="006F4ED0" w:rsidRPr="00215CD7" w:rsidRDefault="006F4ED0" w:rsidP="006F4ED0"/>
    <w:p w14:paraId="7DE2E34C" w14:textId="31E6959F" w:rsidR="006F4ED0" w:rsidRPr="00215CD7" w:rsidRDefault="00182D2E" w:rsidP="00215CD7">
      <w:pPr>
        <w:ind w:right="282" w:firstLineChars="2540" w:firstLine="6096"/>
        <w:jc w:val="right"/>
        <w:rPr>
          <w:sz w:val="24"/>
        </w:rPr>
      </w:pPr>
      <w:r w:rsidRPr="00215CD7">
        <w:rPr>
          <w:rFonts w:hint="eastAsia"/>
          <w:sz w:val="24"/>
        </w:rPr>
        <w:t>年</w:t>
      </w:r>
      <w:r w:rsidR="00F5538F" w:rsidRPr="00215CD7">
        <w:rPr>
          <w:rFonts w:hint="eastAsia"/>
          <w:sz w:val="24"/>
        </w:rPr>
        <w:t xml:space="preserve">　</w:t>
      </w:r>
      <w:r w:rsidRPr="00215CD7">
        <w:rPr>
          <w:rFonts w:hint="eastAsia"/>
          <w:sz w:val="24"/>
        </w:rPr>
        <w:t>月</w:t>
      </w:r>
      <w:r w:rsidR="00F5538F" w:rsidRPr="00215CD7">
        <w:rPr>
          <w:rFonts w:hint="eastAsia"/>
          <w:sz w:val="24"/>
        </w:rPr>
        <w:t xml:space="preserve">　</w:t>
      </w:r>
      <w:r w:rsidRPr="00215CD7">
        <w:rPr>
          <w:rFonts w:hint="eastAsia"/>
          <w:sz w:val="24"/>
        </w:rPr>
        <w:t>日</w:t>
      </w:r>
    </w:p>
    <w:p w14:paraId="46D156C1" w14:textId="2CB69165" w:rsidR="006F4ED0" w:rsidRPr="00215CD7" w:rsidRDefault="006F4ED0" w:rsidP="006F4ED0">
      <w:pPr>
        <w:rPr>
          <w:sz w:val="24"/>
        </w:rPr>
      </w:pPr>
      <w:r w:rsidRPr="00215CD7">
        <w:rPr>
          <w:rFonts w:hint="eastAsia"/>
          <w:sz w:val="24"/>
        </w:rPr>
        <w:t>万世特攻平和祈念館</w:t>
      </w:r>
      <w:r w:rsidR="00511114" w:rsidRPr="00215CD7">
        <w:rPr>
          <w:rFonts w:hint="eastAsia"/>
          <w:sz w:val="24"/>
        </w:rPr>
        <w:t xml:space="preserve">　</w:t>
      </w:r>
      <w:r w:rsidR="00E8101E" w:rsidRPr="00215CD7">
        <w:rPr>
          <w:rFonts w:ascii="ＭＳ 明朝" w:hAnsi="ＭＳ 明朝" w:hint="eastAsia"/>
          <w:sz w:val="24"/>
        </w:rPr>
        <w:t>館長</w:t>
      </w:r>
      <w:r w:rsidRPr="00215CD7">
        <w:rPr>
          <w:rFonts w:ascii="ＭＳ 明朝" w:hAnsi="ＭＳ 明朝" w:hint="eastAsia"/>
          <w:sz w:val="24"/>
        </w:rPr>
        <w:t xml:space="preserve">　</w:t>
      </w:r>
      <w:r w:rsidRPr="00215CD7">
        <w:rPr>
          <w:rFonts w:hint="eastAsia"/>
          <w:sz w:val="24"/>
        </w:rPr>
        <w:t>様</w:t>
      </w:r>
    </w:p>
    <w:p w14:paraId="67FA1628" w14:textId="5FF61BC9" w:rsidR="006F4ED0" w:rsidRPr="00215CD7" w:rsidRDefault="00511114" w:rsidP="00511114">
      <w:pPr>
        <w:spacing w:line="360" w:lineRule="auto"/>
        <w:ind w:rightChars="-68" w:right="-143"/>
        <w:rPr>
          <w:sz w:val="24"/>
          <w:u w:val="single"/>
        </w:rPr>
      </w:pPr>
      <w:r w:rsidRPr="00215CD7">
        <w:rPr>
          <w:rFonts w:hint="eastAsia"/>
          <w:sz w:val="24"/>
        </w:rPr>
        <w:t xml:space="preserve">　　　　　　　　</w:t>
      </w:r>
      <w:r w:rsidR="006F4ED0" w:rsidRPr="00215CD7">
        <w:rPr>
          <w:rFonts w:hint="eastAsia"/>
          <w:sz w:val="24"/>
          <w:u w:val="single"/>
        </w:rPr>
        <w:t>申込者</w:t>
      </w:r>
      <w:r w:rsidRPr="00215CD7">
        <w:rPr>
          <w:rFonts w:hint="eastAsia"/>
          <w:sz w:val="24"/>
          <w:u w:val="single"/>
        </w:rPr>
        <w:t xml:space="preserve">　</w:t>
      </w:r>
      <w:r w:rsidR="006F4ED0" w:rsidRPr="00215CD7">
        <w:rPr>
          <w:rFonts w:hint="eastAsia"/>
          <w:sz w:val="24"/>
          <w:u w:val="single"/>
        </w:rPr>
        <w:t>住</w:t>
      </w:r>
      <w:r w:rsidRPr="00215CD7">
        <w:rPr>
          <w:rFonts w:hint="eastAsia"/>
          <w:sz w:val="24"/>
          <w:u w:val="single"/>
        </w:rPr>
        <w:t xml:space="preserve">　</w:t>
      </w:r>
      <w:r w:rsidR="006F4ED0" w:rsidRPr="00215CD7">
        <w:rPr>
          <w:rFonts w:hint="eastAsia"/>
          <w:sz w:val="24"/>
          <w:u w:val="single"/>
        </w:rPr>
        <w:t>所</w:t>
      </w:r>
      <w:r w:rsidR="00182D2E" w:rsidRPr="00215CD7">
        <w:rPr>
          <w:rFonts w:hint="eastAsia"/>
          <w:sz w:val="24"/>
          <w:u w:val="single"/>
        </w:rPr>
        <w:t xml:space="preserve">　</w:t>
      </w:r>
      <w:r w:rsidRPr="00215CD7"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0030F9E4" w14:textId="09E4D467" w:rsidR="006F4ED0" w:rsidRPr="00215CD7" w:rsidRDefault="00511114" w:rsidP="00511114">
      <w:pPr>
        <w:spacing w:line="360" w:lineRule="auto"/>
        <w:ind w:rightChars="-68" w:right="-143"/>
        <w:rPr>
          <w:sz w:val="24"/>
          <w:u w:val="single"/>
        </w:rPr>
      </w:pPr>
      <w:r w:rsidRPr="00215CD7">
        <w:rPr>
          <w:rFonts w:hint="eastAsia"/>
          <w:sz w:val="24"/>
        </w:rPr>
        <w:t xml:space="preserve">　　　　　　　　　　　　</w:t>
      </w:r>
      <w:r w:rsidR="006F4ED0" w:rsidRPr="00215CD7">
        <w:rPr>
          <w:rFonts w:hint="eastAsia"/>
          <w:sz w:val="24"/>
          <w:u w:val="single"/>
        </w:rPr>
        <w:t xml:space="preserve">団体名　　　　　　　　　　　　　　　　　　　</w:t>
      </w:r>
      <w:r w:rsidRPr="00215CD7">
        <w:rPr>
          <w:rFonts w:hint="eastAsia"/>
          <w:sz w:val="24"/>
          <w:u w:val="single"/>
        </w:rPr>
        <w:t xml:space="preserve">　　</w:t>
      </w:r>
    </w:p>
    <w:p w14:paraId="71EF4EE1" w14:textId="596BD351" w:rsidR="006F4ED0" w:rsidRPr="00215CD7" w:rsidRDefault="00511114" w:rsidP="00511114">
      <w:pPr>
        <w:spacing w:line="360" w:lineRule="auto"/>
        <w:ind w:rightChars="-68" w:right="-143"/>
        <w:rPr>
          <w:sz w:val="24"/>
          <w:u w:val="single"/>
        </w:rPr>
      </w:pPr>
      <w:r w:rsidRPr="00215CD7">
        <w:rPr>
          <w:rFonts w:hint="eastAsia"/>
          <w:sz w:val="24"/>
        </w:rPr>
        <w:t xml:space="preserve">　　　　　　　　　　　　</w:t>
      </w:r>
      <w:r w:rsidR="006F4ED0" w:rsidRPr="00215CD7">
        <w:rPr>
          <w:rFonts w:hint="eastAsia"/>
          <w:sz w:val="24"/>
          <w:u w:val="single"/>
        </w:rPr>
        <w:t>氏</w:t>
      </w:r>
      <w:r w:rsidRPr="00215CD7">
        <w:rPr>
          <w:rFonts w:hint="eastAsia"/>
          <w:sz w:val="24"/>
          <w:u w:val="single"/>
        </w:rPr>
        <w:t xml:space="preserve">　</w:t>
      </w:r>
      <w:r w:rsidR="006F4ED0" w:rsidRPr="00215CD7">
        <w:rPr>
          <w:rFonts w:hint="eastAsia"/>
          <w:sz w:val="24"/>
          <w:u w:val="single"/>
        </w:rPr>
        <w:t xml:space="preserve">名　　　　　　　　　　　　　　　　　　　　</w:t>
      </w:r>
      <w:r w:rsidRPr="00215CD7">
        <w:rPr>
          <w:rFonts w:hint="eastAsia"/>
          <w:sz w:val="24"/>
          <w:u w:val="single"/>
        </w:rPr>
        <w:t xml:space="preserve">　</w:t>
      </w:r>
    </w:p>
    <w:p w14:paraId="30B81CE0" w14:textId="72D6A9B4" w:rsidR="00511114" w:rsidRPr="00215CD7" w:rsidRDefault="00511114" w:rsidP="00511114">
      <w:pPr>
        <w:spacing w:line="360" w:lineRule="auto"/>
        <w:ind w:rightChars="-68" w:right="-143"/>
        <w:rPr>
          <w:sz w:val="24"/>
          <w:u w:val="single"/>
        </w:rPr>
      </w:pPr>
      <w:r w:rsidRPr="00215CD7">
        <w:rPr>
          <w:rFonts w:hint="eastAsia"/>
          <w:sz w:val="24"/>
        </w:rPr>
        <w:t xml:space="preserve">　　　　　　　　　　　　</w:t>
      </w:r>
      <w:r w:rsidRPr="00215CD7">
        <w:rPr>
          <w:rFonts w:hint="eastAsia"/>
          <w:sz w:val="24"/>
          <w:u w:val="single"/>
        </w:rPr>
        <w:t xml:space="preserve">担当者名　　　　　　　　　　　　　　　　　　　　</w:t>
      </w:r>
    </w:p>
    <w:p w14:paraId="04B210A5" w14:textId="32363E63" w:rsidR="006F4ED0" w:rsidRPr="00215CD7" w:rsidRDefault="00511114" w:rsidP="00511114">
      <w:pPr>
        <w:spacing w:line="360" w:lineRule="auto"/>
        <w:ind w:rightChars="-68" w:right="-143"/>
        <w:rPr>
          <w:sz w:val="24"/>
          <w:u w:val="single"/>
        </w:rPr>
      </w:pPr>
      <w:r w:rsidRPr="00215CD7">
        <w:rPr>
          <w:rFonts w:hint="eastAsia"/>
          <w:sz w:val="24"/>
        </w:rPr>
        <w:t xml:space="preserve">　　　　　　　　　　　　</w:t>
      </w:r>
      <w:r w:rsidR="006F4ED0" w:rsidRPr="00215CD7">
        <w:rPr>
          <w:rFonts w:hint="eastAsia"/>
          <w:sz w:val="24"/>
          <w:u w:val="single"/>
        </w:rPr>
        <w:t xml:space="preserve">連絡先　　　　　　　　　　　　　　　　　　</w:t>
      </w:r>
      <w:r w:rsidRPr="00215CD7">
        <w:rPr>
          <w:rFonts w:hint="eastAsia"/>
          <w:sz w:val="24"/>
          <w:u w:val="single"/>
        </w:rPr>
        <w:t xml:space="preserve">　　　</w:t>
      </w:r>
    </w:p>
    <w:p w14:paraId="3E353207" w14:textId="77777777" w:rsidR="006F4ED0" w:rsidRPr="00215CD7" w:rsidRDefault="006F4ED0" w:rsidP="006F4ED0">
      <w:pPr>
        <w:spacing w:line="360" w:lineRule="auto"/>
        <w:rPr>
          <w:sz w:val="24"/>
        </w:rPr>
      </w:pPr>
    </w:p>
    <w:p w14:paraId="19CD1734" w14:textId="32557818" w:rsidR="006F4ED0" w:rsidRPr="00215CD7" w:rsidRDefault="006F4ED0" w:rsidP="006F4ED0">
      <w:pPr>
        <w:ind w:firstLineChars="200" w:firstLine="480"/>
        <w:rPr>
          <w:sz w:val="24"/>
        </w:rPr>
      </w:pPr>
      <w:r w:rsidRPr="00215CD7">
        <w:rPr>
          <w:rFonts w:hint="eastAsia"/>
          <w:sz w:val="24"/>
        </w:rPr>
        <w:t>平和祈念館</w:t>
      </w:r>
      <w:r w:rsidR="00D449A2" w:rsidRPr="00215CD7">
        <w:rPr>
          <w:rFonts w:hint="eastAsia"/>
          <w:sz w:val="24"/>
        </w:rPr>
        <w:t>収蔵</w:t>
      </w:r>
      <w:r w:rsidRPr="00215CD7">
        <w:rPr>
          <w:rFonts w:hint="eastAsia"/>
          <w:sz w:val="24"/>
        </w:rPr>
        <w:t>の資料を</w:t>
      </w:r>
      <w:r w:rsidR="00D449A2" w:rsidRPr="00215CD7">
        <w:rPr>
          <w:rFonts w:hint="eastAsia"/>
          <w:sz w:val="24"/>
        </w:rPr>
        <w:t>借用</w:t>
      </w:r>
      <w:r w:rsidRPr="00215CD7">
        <w:rPr>
          <w:rFonts w:hint="eastAsia"/>
          <w:sz w:val="24"/>
        </w:rPr>
        <w:t>したいので下記のとおり申し込みます。</w:t>
      </w:r>
    </w:p>
    <w:p w14:paraId="6BFFE581" w14:textId="77777777" w:rsidR="00D449A2" w:rsidRPr="00215CD7" w:rsidRDefault="00D449A2" w:rsidP="006F4ED0">
      <w:pPr>
        <w:ind w:firstLineChars="200" w:firstLine="480"/>
        <w:rPr>
          <w:sz w:val="24"/>
        </w:rPr>
      </w:pPr>
    </w:p>
    <w:p w14:paraId="531467DE" w14:textId="77777777" w:rsidR="006F4ED0" w:rsidRPr="00215CD7" w:rsidRDefault="006F4ED0" w:rsidP="006F4ED0">
      <w:pPr>
        <w:pStyle w:val="a4"/>
        <w:rPr>
          <w:sz w:val="24"/>
        </w:rPr>
      </w:pPr>
      <w:r w:rsidRPr="00215CD7">
        <w:rPr>
          <w:rFonts w:hint="eastAsia"/>
          <w:sz w:val="24"/>
        </w:rPr>
        <w:t>記</w:t>
      </w:r>
    </w:p>
    <w:p w14:paraId="50E19FF7" w14:textId="77777777" w:rsidR="006F4ED0" w:rsidRPr="00215CD7" w:rsidRDefault="006F4ED0" w:rsidP="006F4ED0">
      <w:pPr>
        <w:rPr>
          <w:sz w:val="24"/>
        </w:rPr>
      </w:pP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040"/>
      </w:tblGrid>
      <w:tr w:rsidR="00215CD7" w:rsidRPr="00215CD7" w14:paraId="5532DB8D" w14:textId="77777777" w:rsidTr="00B4196F">
        <w:trPr>
          <w:trHeight w:val="900"/>
        </w:trPr>
        <w:tc>
          <w:tcPr>
            <w:tcW w:w="2088" w:type="dxa"/>
            <w:vAlign w:val="center"/>
          </w:tcPr>
          <w:p w14:paraId="7AC2AB48" w14:textId="77777777" w:rsidR="006F4ED0" w:rsidRPr="00215CD7" w:rsidRDefault="00D449A2" w:rsidP="00B4196F">
            <w:pPr>
              <w:jc w:val="center"/>
              <w:rPr>
                <w:sz w:val="24"/>
              </w:rPr>
            </w:pPr>
            <w:r w:rsidRPr="00215CD7">
              <w:rPr>
                <w:rFonts w:hint="eastAsia"/>
                <w:sz w:val="24"/>
              </w:rPr>
              <w:t>借　用</w:t>
            </w:r>
            <w:r w:rsidR="006F4ED0" w:rsidRPr="00215CD7">
              <w:rPr>
                <w:rFonts w:hint="eastAsia"/>
                <w:sz w:val="24"/>
              </w:rPr>
              <w:t xml:space="preserve">　期　間</w:t>
            </w:r>
          </w:p>
        </w:tc>
        <w:tc>
          <w:tcPr>
            <w:tcW w:w="7040" w:type="dxa"/>
            <w:vAlign w:val="center"/>
          </w:tcPr>
          <w:p w14:paraId="1931E038" w14:textId="5999E9AB" w:rsidR="006F4ED0" w:rsidRPr="00215CD7" w:rsidRDefault="006F4ED0" w:rsidP="00215CD7">
            <w:pPr>
              <w:ind w:firstLineChars="600" w:firstLine="1440"/>
              <w:jc w:val="center"/>
              <w:rPr>
                <w:sz w:val="24"/>
              </w:rPr>
            </w:pPr>
            <w:r w:rsidRPr="00215CD7">
              <w:rPr>
                <w:rFonts w:hint="eastAsia"/>
                <w:sz w:val="24"/>
              </w:rPr>
              <w:t xml:space="preserve">年　　</w:t>
            </w:r>
            <w:r w:rsidR="00F5538F" w:rsidRPr="00215CD7">
              <w:rPr>
                <w:rFonts w:hint="eastAsia"/>
                <w:sz w:val="24"/>
              </w:rPr>
              <w:t xml:space="preserve">　</w:t>
            </w:r>
            <w:r w:rsidRPr="00215CD7">
              <w:rPr>
                <w:rFonts w:hint="eastAsia"/>
                <w:sz w:val="24"/>
              </w:rPr>
              <w:t xml:space="preserve">月　</w:t>
            </w:r>
            <w:r w:rsidR="00F5538F" w:rsidRPr="00215CD7">
              <w:rPr>
                <w:rFonts w:hint="eastAsia"/>
                <w:sz w:val="24"/>
              </w:rPr>
              <w:t xml:space="preserve">　　</w:t>
            </w:r>
            <w:r w:rsidRPr="00215CD7">
              <w:rPr>
                <w:rFonts w:hint="eastAsia"/>
                <w:sz w:val="24"/>
              </w:rPr>
              <w:t>日</w:t>
            </w:r>
          </w:p>
          <w:p w14:paraId="29738FF3" w14:textId="447863D0" w:rsidR="006F4ED0" w:rsidRPr="00215CD7" w:rsidRDefault="00F5538F" w:rsidP="00215CD7">
            <w:pPr>
              <w:jc w:val="center"/>
              <w:rPr>
                <w:sz w:val="24"/>
              </w:rPr>
            </w:pPr>
            <w:r w:rsidRPr="00215CD7">
              <w:rPr>
                <w:rFonts w:hint="eastAsia"/>
                <w:sz w:val="24"/>
                <w:eastAsianLayout w:id="-634236160" w:vert="1" w:vertCompress="1"/>
              </w:rPr>
              <w:t>〜</w:t>
            </w:r>
          </w:p>
          <w:p w14:paraId="51661B51" w14:textId="00A62D6D" w:rsidR="006F4ED0" w:rsidRPr="00215CD7" w:rsidRDefault="006F4ED0" w:rsidP="00215CD7">
            <w:pPr>
              <w:ind w:firstLineChars="600" w:firstLine="1440"/>
              <w:jc w:val="center"/>
              <w:rPr>
                <w:sz w:val="24"/>
              </w:rPr>
            </w:pPr>
            <w:r w:rsidRPr="00215CD7">
              <w:rPr>
                <w:rFonts w:hint="eastAsia"/>
                <w:sz w:val="24"/>
              </w:rPr>
              <w:t xml:space="preserve">年　　</w:t>
            </w:r>
            <w:r w:rsidR="00F5538F" w:rsidRPr="00215CD7">
              <w:rPr>
                <w:rFonts w:hint="eastAsia"/>
                <w:sz w:val="24"/>
              </w:rPr>
              <w:t xml:space="preserve">　</w:t>
            </w:r>
            <w:r w:rsidRPr="00215CD7">
              <w:rPr>
                <w:rFonts w:hint="eastAsia"/>
                <w:sz w:val="24"/>
              </w:rPr>
              <w:t xml:space="preserve">月　</w:t>
            </w:r>
            <w:r w:rsidR="00F5538F" w:rsidRPr="00215CD7">
              <w:rPr>
                <w:rFonts w:hint="eastAsia"/>
                <w:sz w:val="24"/>
              </w:rPr>
              <w:t xml:space="preserve">　　</w:t>
            </w:r>
            <w:r w:rsidRPr="00215CD7">
              <w:rPr>
                <w:rFonts w:hint="eastAsia"/>
                <w:sz w:val="24"/>
              </w:rPr>
              <w:t>日</w:t>
            </w:r>
          </w:p>
        </w:tc>
      </w:tr>
      <w:tr w:rsidR="00215CD7" w:rsidRPr="00215CD7" w14:paraId="5C9C424B" w14:textId="77777777" w:rsidTr="00B4196F">
        <w:trPr>
          <w:trHeight w:val="1049"/>
        </w:trPr>
        <w:tc>
          <w:tcPr>
            <w:tcW w:w="2088" w:type="dxa"/>
            <w:vAlign w:val="center"/>
          </w:tcPr>
          <w:p w14:paraId="1B1D83FF" w14:textId="77777777" w:rsidR="00D449A2" w:rsidRPr="00215CD7" w:rsidRDefault="00D449A2" w:rsidP="00B4196F">
            <w:pPr>
              <w:jc w:val="center"/>
              <w:rPr>
                <w:sz w:val="24"/>
              </w:rPr>
            </w:pPr>
            <w:r w:rsidRPr="00215CD7">
              <w:rPr>
                <w:rFonts w:hint="eastAsia"/>
                <w:sz w:val="24"/>
              </w:rPr>
              <w:t xml:space="preserve">品　</w:t>
            </w:r>
            <w:r w:rsidR="00217DE0" w:rsidRPr="00215CD7">
              <w:rPr>
                <w:rFonts w:hint="eastAsia"/>
                <w:sz w:val="24"/>
              </w:rPr>
              <w:t xml:space="preserve">　</w:t>
            </w:r>
            <w:r w:rsidRPr="00215CD7">
              <w:rPr>
                <w:rFonts w:hint="eastAsia"/>
                <w:sz w:val="24"/>
              </w:rPr>
              <w:t xml:space="preserve">　　名</w:t>
            </w:r>
          </w:p>
        </w:tc>
        <w:tc>
          <w:tcPr>
            <w:tcW w:w="7040" w:type="dxa"/>
            <w:vAlign w:val="center"/>
          </w:tcPr>
          <w:p w14:paraId="565D83F5" w14:textId="77777777" w:rsidR="006F4ED0" w:rsidRPr="00215CD7" w:rsidRDefault="0066509A" w:rsidP="00B4196F">
            <w:pPr>
              <w:jc w:val="center"/>
              <w:rPr>
                <w:sz w:val="24"/>
              </w:rPr>
            </w:pPr>
            <w:r w:rsidRPr="00215CD7">
              <w:rPr>
                <w:rFonts w:hint="eastAsia"/>
                <w:sz w:val="24"/>
              </w:rPr>
              <w:t>別　紙　添　付</w:t>
            </w:r>
          </w:p>
        </w:tc>
      </w:tr>
      <w:tr w:rsidR="00215CD7" w:rsidRPr="00215CD7" w14:paraId="279D5A8C" w14:textId="77777777" w:rsidTr="00B4196F">
        <w:trPr>
          <w:trHeight w:val="719"/>
        </w:trPr>
        <w:tc>
          <w:tcPr>
            <w:tcW w:w="2088" w:type="dxa"/>
            <w:vAlign w:val="center"/>
          </w:tcPr>
          <w:p w14:paraId="71A80D7C" w14:textId="77777777" w:rsidR="00D449A2" w:rsidRPr="00215CD7" w:rsidRDefault="00D449A2" w:rsidP="00B4196F">
            <w:pPr>
              <w:jc w:val="center"/>
              <w:rPr>
                <w:sz w:val="24"/>
              </w:rPr>
            </w:pPr>
            <w:r w:rsidRPr="00215CD7">
              <w:rPr>
                <w:rFonts w:hint="eastAsia"/>
                <w:sz w:val="24"/>
              </w:rPr>
              <w:t>使　用　目　的</w:t>
            </w:r>
          </w:p>
        </w:tc>
        <w:tc>
          <w:tcPr>
            <w:tcW w:w="7040" w:type="dxa"/>
            <w:vAlign w:val="center"/>
          </w:tcPr>
          <w:p w14:paraId="571A50DF" w14:textId="77777777" w:rsidR="006F4ED0" w:rsidRPr="00215CD7" w:rsidRDefault="006F4ED0" w:rsidP="00B4196F">
            <w:pPr>
              <w:jc w:val="center"/>
              <w:rPr>
                <w:sz w:val="24"/>
              </w:rPr>
            </w:pPr>
          </w:p>
        </w:tc>
      </w:tr>
      <w:tr w:rsidR="00215CD7" w:rsidRPr="00215CD7" w14:paraId="28E00345" w14:textId="77777777" w:rsidTr="00B4196F">
        <w:trPr>
          <w:trHeight w:val="713"/>
        </w:trPr>
        <w:tc>
          <w:tcPr>
            <w:tcW w:w="2088" w:type="dxa"/>
            <w:vAlign w:val="center"/>
          </w:tcPr>
          <w:p w14:paraId="5AA77709" w14:textId="77777777" w:rsidR="006F4ED0" w:rsidRPr="00215CD7" w:rsidRDefault="00D449A2" w:rsidP="00B4196F">
            <w:pPr>
              <w:jc w:val="center"/>
              <w:rPr>
                <w:sz w:val="24"/>
              </w:rPr>
            </w:pPr>
            <w:r w:rsidRPr="00215CD7">
              <w:rPr>
                <w:rFonts w:hint="eastAsia"/>
                <w:sz w:val="24"/>
              </w:rPr>
              <w:t>使</w:t>
            </w:r>
            <w:r w:rsidR="00217DE0" w:rsidRPr="00215CD7">
              <w:rPr>
                <w:rFonts w:hint="eastAsia"/>
                <w:sz w:val="24"/>
              </w:rPr>
              <w:t xml:space="preserve">　</w:t>
            </w:r>
            <w:r w:rsidRPr="00215CD7">
              <w:rPr>
                <w:rFonts w:hint="eastAsia"/>
                <w:sz w:val="24"/>
              </w:rPr>
              <w:t>用</w:t>
            </w:r>
            <w:r w:rsidR="00217DE0" w:rsidRPr="00215CD7">
              <w:rPr>
                <w:rFonts w:hint="eastAsia"/>
                <w:sz w:val="24"/>
              </w:rPr>
              <w:t xml:space="preserve">　</w:t>
            </w:r>
            <w:r w:rsidRPr="00215CD7">
              <w:rPr>
                <w:rFonts w:hint="eastAsia"/>
                <w:sz w:val="24"/>
              </w:rPr>
              <w:t>場</w:t>
            </w:r>
            <w:r w:rsidR="00217DE0" w:rsidRPr="00215CD7">
              <w:rPr>
                <w:rFonts w:hint="eastAsia"/>
                <w:sz w:val="24"/>
              </w:rPr>
              <w:t xml:space="preserve">　</w:t>
            </w:r>
            <w:r w:rsidRPr="00215CD7">
              <w:rPr>
                <w:rFonts w:hint="eastAsia"/>
                <w:sz w:val="24"/>
              </w:rPr>
              <w:t>所</w:t>
            </w:r>
          </w:p>
        </w:tc>
        <w:tc>
          <w:tcPr>
            <w:tcW w:w="7040" w:type="dxa"/>
            <w:vAlign w:val="center"/>
          </w:tcPr>
          <w:p w14:paraId="658E8DBA" w14:textId="77777777" w:rsidR="006F4ED0" w:rsidRPr="00215CD7" w:rsidRDefault="006F4ED0" w:rsidP="00B4196F">
            <w:pPr>
              <w:jc w:val="center"/>
              <w:rPr>
                <w:sz w:val="24"/>
              </w:rPr>
            </w:pPr>
          </w:p>
        </w:tc>
      </w:tr>
      <w:tr w:rsidR="002217F9" w:rsidRPr="00215CD7" w14:paraId="368C7D46" w14:textId="77777777" w:rsidTr="00B4196F">
        <w:trPr>
          <w:trHeight w:val="706"/>
        </w:trPr>
        <w:tc>
          <w:tcPr>
            <w:tcW w:w="2088" w:type="dxa"/>
            <w:vAlign w:val="center"/>
          </w:tcPr>
          <w:p w14:paraId="34EA3AB8" w14:textId="77777777" w:rsidR="006F4ED0" w:rsidRPr="00215CD7" w:rsidRDefault="006F4ED0" w:rsidP="00B4196F">
            <w:pPr>
              <w:jc w:val="center"/>
              <w:rPr>
                <w:sz w:val="24"/>
              </w:rPr>
            </w:pPr>
            <w:r w:rsidRPr="00215CD7">
              <w:rPr>
                <w:rFonts w:hint="eastAsia"/>
                <w:sz w:val="24"/>
              </w:rPr>
              <w:t>備　　　　考</w:t>
            </w:r>
          </w:p>
        </w:tc>
        <w:tc>
          <w:tcPr>
            <w:tcW w:w="7040" w:type="dxa"/>
            <w:vAlign w:val="center"/>
          </w:tcPr>
          <w:p w14:paraId="18DB77B8" w14:textId="77777777" w:rsidR="006F4ED0" w:rsidRPr="00215CD7" w:rsidRDefault="006F4ED0" w:rsidP="00B4196F">
            <w:pPr>
              <w:jc w:val="center"/>
              <w:rPr>
                <w:sz w:val="24"/>
              </w:rPr>
            </w:pPr>
          </w:p>
        </w:tc>
      </w:tr>
    </w:tbl>
    <w:p w14:paraId="46AEBF72" w14:textId="77777777" w:rsidR="009C3201" w:rsidRPr="00215CD7" w:rsidRDefault="009C3201" w:rsidP="006F4ED0">
      <w:pPr>
        <w:rPr>
          <w:sz w:val="24"/>
        </w:rPr>
      </w:pPr>
    </w:p>
    <w:p w14:paraId="38F34A29" w14:textId="77777777" w:rsidR="006F4ED0" w:rsidRPr="00215CD7" w:rsidRDefault="006F4ED0" w:rsidP="006F4ED0">
      <w:pPr>
        <w:rPr>
          <w:sz w:val="24"/>
        </w:rPr>
      </w:pPr>
      <w:r w:rsidRPr="00215CD7">
        <w:rPr>
          <w:rFonts w:hint="eastAsia"/>
          <w:sz w:val="24"/>
        </w:rPr>
        <w:t xml:space="preserve">※　</w:t>
      </w:r>
      <w:r w:rsidR="00D449A2" w:rsidRPr="00215CD7">
        <w:rPr>
          <w:rFonts w:hint="eastAsia"/>
          <w:sz w:val="24"/>
        </w:rPr>
        <w:t>貸出</w:t>
      </w:r>
      <w:r w:rsidRPr="00215CD7">
        <w:rPr>
          <w:rFonts w:hint="eastAsia"/>
          <w:sz w:val="24"/>
        </w:rPr>
        <w:t>・</w:t>
      </w:r>
      <w:r w:rsidR="00D449A2" w:rsidRPr="00215CD7">
        <w:rPr>
          <w:rFonts w:hint="eastAsia"/>
          <w:sz w:val="24"/>
        </w:rPr>
        <w:t>返却</w:t>
      </w:r>
      <w:r w:rsidRPr="00215CD7">
        <w:rPr>
          <w:rFonts w:hint="eastAsia"/>
          <w:sz w:val="24"/>
        </w:rPr>
        <w:t>確認状況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00"/>
        <w:gridCol w:w="2160"/>
        <w:gridCol w:w="3780"/>
      </w:tblGrid>
      <w:tr w:rsidR="00215CD7" w:rsidRPr="00215CD7" w14:paraId="25109D5D" w14:textId="77777777" w:rsidTr="00B4196F">
        <w:tc>
          <w:tcPr>
            <w:tcW w:w="1368" w:type="dxa"/>
            <w:tcBorders>
              <w:tl2br w:val="single" w:sz="4" w:space="0" w:color="auto"/>
            </w:tcBorders>
          </w:tcPr>
          <w:p w14:paraId="6870E740" w14:textId="77777777" w:rsidR="00543F65" w:rsidRPr="00215CD7" w:rsidRDefault="00543F65" w:rsidP="00B4196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E6472B8" w14:textId="77777777" w:rsidR="00543F65" w:rsidRPr="00215CD7" w:rsidRDefault="00DE3F8A" w:rsidP="00B4196F">
            <w:pPr>
              <w:spacing w:line="360" w:lineRule="auto"/>
              <w:ind w:left="21"/>
              <w:jc w:val="center"/>
              <w:rPr>
                <w:sz w:val="24"/>
              </w:rPr>
            </w:pPr>
            <w:r w:rsidRPr="00215CD7">
              <w:rPr>
                <w:rFonts w:hint="eastAsia"/>
                <w:sz w:val="24"/>
              </w:rPr>
              <w:t>確認年月日</w:t>
            </w:r>
          </w:p>
        </w:tc>
        <w:tc>
          <w:tcPr>
            <w:tcW w:w="2160" w:type="dxa"/>
            <w:vAlign w:val="center"/>
          </w:tcPr>
          <w:p w14:paraId="7E91C8F8" w14:textId="77777777" w:rsidR="00543F65" w:rsidRPr="00215CD7" w:rsidRDefault="00543F65" w:rsidP="00B4196F">
            <w:pPr>
              <w:spacing w:line="360" w:lineRule="auto"/>
              <w:jc w:val="center"/>
              <w:rPr>
                <w:sz w:val="24"/>
              </w:rPr>
            </w:pPr>
            <w:r w:rsidRPr="00215CD7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3780" w:type="dxa"/>
          </w:tcPr>
          <w:p w14:paraId="39D7C0EA" w14:textId="77777777" w:rsidR="00543F65" w:rsidRPr="00215CD7" w:rsidRDefault="00543F65" w:rsidP="00B4196F">
            <w:pPr>
              <w:spacing w:line="360" w:lineRule="auto"/>
              <w:jc w:val="center"/>
              <w:rPr>
                <w:sz w:val="24"/>
              </w:rPr>
            </w:pPr>
            <w:r w:rsidRPr="00215CD7">
              <w:rPr>
                <w:rFonts w:hint="eastAsia"/>
                <w:sz w:val="24"/>
              </w:rPr>
              <w:t>備　　　　　　考</w:t>
            </w:r>
          </w:p>
        </w:tc>
      </w:tr>
      <w:tr w:rsidR="00215CD7" w:rsidRPr="00215CD7" w14:paraId="3BD870BE" w14:textId="77777777" w:rsidTr="00B4196F">
        <w:tc>
          <w:tcPr>
            <w:tcW w:w="1368" w:type="dxa"/>
          </w:tcPr>
          <w:p w14:paraId="0971AFC9" w14:textId="77777777" w:rsidR="00543F65" w:rsidRPr="00215CD7" w:rsidRDefault="00543F65" w:rsidP="00B4196F">
            <w:pPr>
              <w:spacing w:line="360" w:lineRule="auto"/>
              <w:jc w:val="center"/>
              <w:rPr>
                <w:sz w:val="24"/>
              </w:rPr>
            </w:pPr>
            <w:r w:rsidRPr="00215CD7">
              <w:rPr>
                <w:rFonts w:hint="eastAsia"/>
                <w:sz w:val="24"/>
              </w:rPr>
              <w:t>貸　　出</w:t>
            </w:r>
          </w:p>
        </w:tc>
        <w:tc>
          <w:tcPr>
            <w:tcW w:w="1800" w:type="dxa"/>
            <w:vAlign w:val="center"/>
          </w:tcPr>
          <w:p w14:paraId="697171EE" w14:textId="77777777" w:rsidR="00543F65" w:rsidRPr="00215CD7" w:rsidRDefault="00543F65" w:rsidP="00B4196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02CB557" w14:textId="77777777" w:rsidR="00543F65" w:rsidRPr="00215CD7" w:rsidRDefault="00543F65" w:rsidP="00B4196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780" w:type="dxa"/>
          </w:tcPr>
          <w:p w14:paraId="0E35AA71" w14:textId="77777777" w:rsidR="00543F65" w:rsidRPr="00215CD7" w:rsidRDefault="00543F65" w:rsidP="00B4196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15CD7" w:rsidRPr="00215CD7" w14:paraId="6265A39B" w14:textId="77777777" w:rsidTr="00B4196F">
        <w:tc>
          <w:tcPr>
            <w:tcW w:w="1368" w:type="dxa"/>
          </w:tcPr>
          <w:p w14:paraId="7969EBA2" w14:textId="77777777" w:rsidR="00543F65" w:rsidRPr="00215CD7" w:rsidRDefault="00543F65" w:rsidP="00B4196F">
            <w:pPr>
              <w:spacing w:line="360" w:lineRule="auto"/>
              <w:jc w:val="center"/>
              <w:rPr>
                <w:sz w:val="24"/>
              </w:rPr>
            </w:pPr>
            <w:r w:rsidRPr="00215CD7">
              <w:rPr>
                <w:rFonts w:hint="eastAsia"/>
                <w:sz w:val="24"/>
              </w:rPr>
              <w:t xml:space="preserve">返　　却　　</w:t>
            </w:r>
          </w:p>
        </w:tc>
        <w:tc>
          <w:tcPr>
            <w:tcW w:w="1800" w:type="dxa"/>
            <w:vAlign w:val="center"/>
          </w:tcPr>
          <w:p w14:paraId="6F81920C" w14:textId="77777777" w:rsidR="00543F65" w:rsidRPr="00215CD7" w:rsidRDefault="00543F65" w:rsidP="00B4196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8CCBB49" w14:textId="77777777" w:rsidR="00543F65" w:rsidRPr="00215CD7" w:rsidRDefault="00543F65" w:rsidP="00B4196F">
            <w:pPr>
              <w:spacing w:line="360" w:lineRule="auto"/>
              <w:rPr>
                <w:sz w:val="24"/>
              </w:rPr>
            </w:pPr>
          </w:p>
        </w:tc>
        <w:tc>
          <w:tcPr>
            <w:tcW w:w="3780" w:type="dxa"/>
          </w:tcPr>
          <w:p w14:paraId="4139D322" w14:textId="77777777" w:rsidR="00543F65" w:rsidRPr="00215CD7" w:rsidRDefault="00543F65" w:rsidP="00B4196F">
            <w:pPr>
              <w:spacing w:line="360" w:lineRule="auto"/>
              <w:rPr>
                <w:sz w:val="24"/>
              </w:rPr>
            </w:pPr>
          </w:p>
        </w:tc>
      </w:tr>
    </w:tbl>
    <w:p w14:paraId="70424C7E" w14:textId="77777777" w:rsidR="007E22EB" w:rsidRPr="00215CD7" w:rsidRDefault="00182D2E" w:rsidP="000E0890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215CD7">
        <w:br w:type="page"/>
      </w:r>
      <w:r w:rsidRPr="00215CD7">
        <w:rPr>
          <w:rFonts w:ascii="ＭＳ 明朝" w:hAnsi="ＭＳ 明朝" w:hint="eastAsia"/>
          <w:b/>
          <w:bCs/>
          <w:sz w:val="32"/>
          <w:szCs w:val="32"/>
        </w:rPr>
        <w:lastRenderedPageBreak/>
        <w:t>貸</w:t>
      </w:r>
      <w:r w:rsidR="000E0890" w:rsidRPr="00215CD7">
        <w:rPr>
          <w:rFonts w:ascii="ＭＳ 明朝" w:hAnsi="ＭＳ 明朝" w:hint="eastAsia"/>
          <w:b/>
          <w:bCs/>
          <w:sz w:val="32"/>
          <w:szCs w:val="32"/>
        </w:rPr>
        <w:t xml:space="preserve">　</w:t>
      </w:r>
      <w:r w:rsidRPr="00215CD7">
        <w:rPr>
          <w:rFonts w:ascii="ＭＳ 明朝" w:hAnsi="ＭＳ 明朝" w:hint="eastAsia"/>
          <w:b/>
          <w:bCs/>
          <w:sz w:val="32"/>
          <w:szCs w:val="32"/>
        </w:rPr>
        <w:t>出</w:t>
      </w:r>
      <w:r w:rsidR="000E0890" w:rsidRPr="00215CD7">
        <w:rPr>
          <w:rFonts w:ascii="ＭＳ 明朝" w:hAnsi="ＭＳ 明朝" w:hint="eastAsia"/>
          <w:b/>
          <w:bCs/>
          <w:sz w:val="32"/>
          <w:szCs w:val="32"/>
        </w:rPr>
        <w:t xml:space="preserve">　</w:t>
      </w:r>
      <w:r w:rsidRPr="00215CD7">
        <w:rPr>
          <w:rFonts w:ascii="ＭＳ 明朝" w:hAnsi="ＭＳ 明朝" w:hint="eastAsia"/>
          <w:b/>
          <w:bCs/>
          <w:sz w:val="32"/>
          <w:szCs w:val="32"/>
        </w:rPr>
        <w:t>品</w:t>
      </w:r>
    </w:p>
    <w:p w14:paraId="3A7D8026" w14:textId="2A6867C2" w:rsidR="000E0890" w:rsidRPr="00215CD7" w:rsidRDefault="000E0890" w:rsidP="000E0890">
      <w:pPr>
        <w:jc w:val="right"/>
        <w:rPr>
          <w:rFonts w:ascii="ＭＳ 明朝" w:hAnsi="ＭＳ 明朝"/>
          <w:sz w:val="24"/>
        </w:rPr>
      </w:pPr>
      <w:r w:rsidRPr="00215CD7">
        <w:rPr>
          <w:rFonts w:ascii="ＭＳ 明朝" w:hAnsi="ＭＳ 明朝" w:hint="eastAsia"/>
          <w:sz w:val="24"/>
        </w:rPr>
        <w:t xml:space="preserve">期間　</w:t>
      </w:r>
      <w:r w:rsidR="00215CD7" w:rsidRPr="00215CD7">
        <w:rPr>
          <w:rFonts w:ascii="ＭＳ 明朝" w:hAnsi="ＭＳ 明朝" w:hint="eastAsia"/>
          <w:sz w:val="24"/>
        </w:rPr>
        <w:t xml:space="preserve">　　　</w:t>
      </w:r>
      <w:r w:rsidRPr="00215CD7">
        <w:rPr>
          <w:rFonts w:ascii="ＭＳ 明朝" w:hAnsi="ＭＳ 明朝" w:hint="eastAsia"/>
          <w:sz w:val="24"/>
        </w:rPr>
        <w:t>年</w:t>
      </w:r>
      <w:r w:rsidR="00F5538F" w:rsidRPr="00215CD7">
        <w:rPr>
          <w:rFonts w:ascii="ＭＳ 明朝" w:hAnsi="ＭＳ 明朝" w:hint="eastAsia"/>
          <w:sz w:val="24"/>
        </w:rPr>
        <w:t xml:space="preserve">　</w:t>
      </w:r>
      <w:r w:rsidRPr="00215CD7">
        <w:rPr>
          <w:rFonts w:ascii="ＭＳ 明朝" w:hAnsi="ＭＳ 明朝" w:hint="eastAsia"/>
          <w:sz w:val="24"/>
        </w:rPr>
        <w:t>月</w:t>
      </w:r>
      <w:r w:rsidR="00F5538F" w:rsidRPr="00215CD7">
        <w:rPr>
          <w:rFonts w:ascii="ＭＳ 明朝" w:hAnsi="ＭＳ 明朝" w:hint="eastAsia"/>
          <w:sz w:val="24"/>
        </w:rPr>
        <w:t xml:space="preserve">　</w:t>
      </w:r>
      <w:r w:rsidRPr="00215CD7">
        <w:rPr>
          <w:rFonts w:ascii="ＭＳ 明朝" w:hAnsi="ＭＳ 明朝" w:hint="eastAsia"/>
          <w:sz w:val="24"/>
        </w:rPr>
        <w:t>日(</w:t>
      </w:r>
      <w:r w:rsidR="00F5538F" w:rsidRPr="00215CD7">
        <w:rPr>
          <w:rFonts w:ascii="ＭＳ 明朝" w:hAnsi="ＭＳ 明朝" w:hint="eastAsia"/>
          <w:sz w:val="24"/>
        </w:rPr>
        <w:t xml:space="preserve">　</w:t>
      </w:r>
      <w:r w:rsidRPr="00215CD7">
        <w:rPr>
          <w:rFonts w:ascii="ＭＳ 明朝" w:hAnsi="ＭＳ 明朝" w:hint="eastAsia"/>
          <w:sz w:val="24"/>
        </w:rPr>
        <w:t>)</w:t>
      </w:r>
    </w:p>
    <w:p w14:paraId="7BAA0DBD" w14:textId="0C772E0A" w:rsidR="000E0890" w:rsidRPr="00215CD7" w:rsidRDefault="000E0890" w:rsidP="000E0890">
      <w:pPr>
        <w:jc w:val="right"/>
        <w:rPr>
          <w:rFonts w:ascii="ＭＳ 明朝" w:hAnsi="ＭＳ 明朝"/>
          <w:sz w:val="24"/>
        </w:rPr>
      </w:pPr>
      <w:r w:rsidRPr="00215CD7">
        <w:rPr>
          <w:rFonts w:ascii="ＭＳ 明朝" w:hAnsi="ＭＳ 明朝" w:hint="eastAsia"/>
          <w:sz w:val="24"/>
        </w:rPr>
        <w:t>〜</w:t>
      </w:r>
      <w:r w:rsidR="00215CD7" w:rsidRPr="00215CD7">
        <w:rPr>
          <w:rFonts w:ascii="ＭＳ 明朝" w:hAnsi="ＭＳ 明朝" w:hint="eastAsia"/>
          <w:sz w:val="24"/>
        </w:rPr>
        <w:t xml:space="preserve">　　　</w:t>
      </w:r>
      <w:r w:rsidR="00F5538F" w:rsidRPr="00215CD7">
        <w:rPr>
          <w:rFonts w:ascii="ＭＳ 明朝" w:hAnsi="ＭＳ 明朝" w:hint="eastAsia"/>
          <w:sz w:val="24"/>
        </w:rPr>
        <w:t xml:space="preserve">年　</w:t>
      </w:r>
      <w:r w:rsidRPr="00215CD7">
        <w:rPr>
          <w:rFonts w:ascii="ＭＳ 明朝" w:hAnsi="ＭＳ 明朝" w:hint="eastAsia"/>
          <w:sz w:val="24"/>
        </w:rPr>
        <w:t>月</w:t>
      </w:r>
      <w:r w:rsidR="00F5538F" w:rsidRPr="00215CD7">
        <w:rPr>
          <w:rFonts w:ascii="ＭＳ 明朝" w:hAnsi="ＭＳ 明朝" w:hint="eastAsia"/>
          <w:sz w:val="24"/>
        </w:rPr>
        <w:t xml:space="preserve">　</w:t>
      </w:r>
      <w:r w:rsidRPr="00215CD7">
        <w:rPr>
          <w:rFonts w:ascii="ＭＳ 明朝" w:hAnsi="ＭＳ 明朝" w:hint="eastAsia"/>
          <w:sz w:val="24"/>
        </w:rPr>
        <w:t>日(</w:t>
      </w:r>
      <w:r w:rsidR="00F5538F" w:rsidRPr="00215CD7">
        <w:rPr>
          <w:rFonts w:ascii="ＭＳ 明朝" w:hAnsi="ＭＳ 明朝" w:hint="eastAsia"/>
          <w:sz w:val="24"/>
        </w:rPr>
        <w:t xml:space="preserve">　</w:t>
      </w:r>
      <w:r w:rsidRPr="00215CD7">
        <w:rPr>
          <w:rFonts w:ascii="ＭＳ 明朝" w:hAnsi="ＭＳ 明朝" w:hint="eastAsia"/>
          <w:sz w:val="24"/>
        </w:rPr>
        <w:t>)</w:t>
      </w:r>
    </w:p>
    <w:tbl>
      <w:tblPr>
        <w:tblW w:w="874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4185"/>
        <w:gridCol w:w="1717"/>
        <w:gridCol w:w="1688"/>
      </w:tblGrid>
      <w:tr w:rsidR="00215CD7" w:rsidRPr="00215CD7" w14:paraId="7B499A48" w14:textId="77777777" w:rsidTr="00511114">
        <w:trPr>
          <w:trHeight w:val="757"/>
        </w:trPr>
        <w:tc>
          <w:tcPr>
            <w:tcW w:w="1155" w:type="dxa"/>
            <w:vAlign w:val="center"/>
          </w:tcPr>
          <w:p w14:paraId="45DE06FE" w14:textId="77777777" w:rsidR="008466C4" w:rsidRPr="00215CD7" w:rsidRDefault="008466C4" w:rsidP="00511114">
            <w:pPr>
              <w:jc w:val="center"/>
              <w:rPr>
                <w:rFonts w:ascii="ＭＳ 明朝" w:hAnsi="ＭＳ 明朝"/>
                <w:sz w:val="24"/>
              </w:rPr>
            </w:pPr>
            <w:r w:rsidRPr="00215CD7"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4185" w:type="dxa"/>
            <w:vAlign w:val="center"/>
          </w:tcPr>
          <w:p w14:paraId="71BF1783" w14:textId="77777777" w:rsidR="008466C4" w:rsidRPr="00215CD7" w:rsidRDefault="008466C4" w:rsidP="00511114">
            <w:pPr>
              <w:jc w:val="center"/>
              <w:rPr>
                <w:rFonts w:ascii="ＭＳ 明朝" w:hAnsi="ＭＳ 明朝"/>
                <w:sz w:val="24"/>
              </w:rPr>
            </w:pPr>
            <w:r w:rsidRPr="00215CD7">
              <w:rPr>
                <w:rFonts w:ascii="ＭＳ 明朝" w:hAnsi="ＭＳ 明朝" w:hint="eastAsia"/>
                <w:sz w:val="24"/>
              </w:rPr>
              <w:t>品　　　名</w:t>
            </w:r>
          </w:p>
        </w:tc>
        <w:tc>
          <w:tcPr>
            <w:tcW w:w="1717" w:type="dxa"/>
            <w:vAlign w:val="center"/>
          </w:tcPr>
          <w:p w14:paraId="4AF5E33E" w14:textId="77777777" w:rsidR="008466C4" w:rsidRPr="00215CD7" w:rsidRDefault="008466C4" w:rsidP="00511114">
            <w:pPr>
              <w:jc w:val="center"/>
              <w:rPr>
                <w:rFonts w:ascii="ＭＳ 明朝" w:hAnsi="ＭＳ 明朝"/>
                <w:sz w:val="24"/>
              </w:rPr>
            </w:pPr>
            <w:r w:rsidRPr="00215CD7">
              <w:rPr>
                <w:rFonts w:ascii="ＭＳ 明朝" w:hAnsi="ＭＳ 明朝" w:hint="eastAsia"/>
                <w:sz w:val="24"/>
              </w:rPr>
              <w:t>備　考</w:t>
            </w:r>
          </w:p>
        </w:tc>
        <w:tc>
          <w:tcPr>
            <w:tcW w:w="1688" w:type="dxa"/>
            <w:vAlign w:val="center"/>
          </w:tcPr>
          <w:p w14:paraId="561B95AB" w14:textId="77777777" w:rsidR="008466C4" w:rsidRPr="00215CD7" w:rsidRDefault="008466C4" w:rsidP="00511114">
            <w:pPr>
              <w:jc w:val="center"/>
              <w:rPr>
                <w:rFonts w:ascii="ＭＳ 明朝" w:hAnsi="ＭＳ 明朝"/>
                <w:sz w:val="24"/>
              </w:rPr>
            </w:pPr>
            <w:r w:rsidRPr="00215CD7">
              <w:rPr>
                <w:rFonts w:ascii="ＭＳ 明朝" w:hAnsi="ＭＳ 明朝" w:hint="eastAsia"/>
                <w:sz w:val="24"/>
              </w:rPr>
              <w:t>数</w:t>
            </w:r>
          </w:p>
        </w:tc>
      </w:tr>
      <w:tr w:rsidR="00215CD7" w:rsidRPr="00215CD7" w14:paraId="4F3508CB" w14:textId="77777777" w:rsidTr="00511114">
        <w:trPr>
          <w:trHeight w:val="757"/>
        </w:trPr>
        <w:tc>
          <w:tcPr>
            <w:tcW w:w="1155" w:type="dxa"/>
          </w:tcPr>
          <w:p w14:paraId="51B0C234" w14:textId="77777777" w:rsidR="008466C4" w:rsidRPr="00215CD7" w:rsidRDefault="008466C4" w:rsidP="002217F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85" w:type="dxa"/>
          </w:tcPr>
          <w:p w14:paraId="05171D16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17" w:type="dxa"/>
          </w:tcPr>
          <w:p w14:paraId="62C38073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8" w:type="dxa"/>
          </w:tcPr>
          <w:p w14:paraId="0123A31C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</w:tr>
      <w:tr w:rsidR="00215CD7" w:rsidRPr="00215CD7" w14:paraId="58260F80" w14:textId="77777777" w:rsidTr="00511114">
        <w:trPr>
          <w:trHeight w:val="75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2040" w14:textId="77777777" w:rsidR="008466C4" w:rsidRPr="00215CD7" w:rsidRDefault="008466C4" w:rsidP="002217F9">
            <w:pPr>
              <w:jc w:val="center"/>
              <w:rPr>
                <w:rFonts w:ascii="ＭＳ 明朝" w:hAnsi="ＭＳ 明朝"/>
                <w:sz w:val="24"/>
              </w:rPr>
            </w:pPr>
            <w:bookmarkStart w:id="0" w:name="_Hlk202345634"/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07A6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4152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D4B6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</w:tr>
      <w:tr w:rsidR="00215CD7" w:rsidRPr="00215CD7" w14:paraId="6B8BD183" w14:textId="77777777" w:rsidTr="00511114">
        <w:trPr>
          <w:trHeight w:val="75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82FB" w14:textId="77777777" w:rsidR="008466C4" w:rsidRPr="00215CD7" w:rsidRDefault="008466C4" w:rsidP="002217F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BD16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007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90FB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</w:tr>
      <w:tr w:rsidR="00215CD7" w:rsidRPr="00215CD7" w14:paraId="6CCB3EC1" w14:textId="77777777" w:rsidTr="00511114">
        <w:trPr>
          <w:trHeight w:val="757"/>
        </w:trPr>
        <w:tc>
          <w:tcPr>
            <w:tcW w:w="1155" w:type="dxa"/>
          </w:tcPr>
          <w:p w14:paraId="6DF170BE" w14:textId="77777777" w:rsidR="008466C4" w:rsidRPr="00215CD7" w:rsidRDefault="008466C4" w:rsidP="002217F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85" w:type="dxa"/>
          </w:tcPr>
          <w:p w14:paraId="627F276D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17" w:type="dxa"/>
          </w:tcPr>
          <w:p w14:paraId="43186AEC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8" w:type="dxa"/>
          </w:tcPr>
          <w:p w14:paraId="1ACAAFE9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</w:tr>
      <w:tr w:rsidR="00215CD7" w:rsidRPr="00215CD7" w14:paraId="0856837F" w14:textId="77777777" w:rsidTr="00511114">
        <w:trPr>
          <w:trHeight w:val="75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6C65" w14:textId="77777777" w:rsidR="008466C4" w:rsidRPr="00215CD7" w:rsidRDefault="008466C4" w:rsidP="002217F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4950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6E1B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FF51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</w:tr>
      <w:tr w:rsidR="00215CD7" w:rsidRPr="00215CD7" w14:paraId="3A5A51C7" w14:textId="77777777" w:rsidTr="00511114">
        <w:trPr>
          <w:trHeight w:val="75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5408" w14:textId="77777777" w:rsidR="008466C4" w:rsidRPr="00215CD7" w:rsidRDefault="008466C4" w:rsidP="002217F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C040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2F25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5463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</w:tr>
      <w:tr w:rsidR="00215CD7" w:rsidRPr="00215CD7" w14:paraId="37980393" w14:textId="77777777" w:rsidTr="00511114">
        <w:trPr>
          <w:trHeight w:val="757"/>
        </w:trPr>
        <w:tc>
          <w:tcPr>
            <w:tcW w:w="1155" w:type="dxa"/>
          </w:tcPr>
          <w:p w14:paraId="36001AC8" w14:textId="77777777" w:rsidR="008466C4" w:rsidRPr="00215CD7" w:rsidRDefault="008466C4" w:rsidP="002217F9">
            <w:pPr>
              <w:jc w:val="center"/>
              <w:rPr>
                <w:rFonts w:ascii="ＭＳ 明朝" w:hAnsi="ＭＳ 明朝"/>
                <w:sz w:val="24"/>
              </w:rPr>
            </w:pPr>
            <w:bookmarkStart w:id="1" w:name="_Hlk202345811"/>
          </w:p>
        </w:tc>
        <w:tc>
          <w:tcPr>
            <w:tcW w:w="4185" w:type="dxa"/>
          </w:tcPr>
          <w:p w14:paraId="3D103C2E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17" w:type="dxa"/>
          </w:tcPr>
          <w:p w14:paraId="32E17C2A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8" w:type="dxa"/>
          </w:tcPr>
          <w:p w14:paraId="0F652DBA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</w:tr>
      <w:tr w:rsidR="00215CD7" w:rsidRPr="00215CD7" w14:paraId="2FF05CBD" w14:textId="77777777" w:rsidTr="00511114">
        <w:trPr>
          <w:trHeight w:val="75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F16C" w14:textId="77777777" w:rsidR="008466C4" w:rsidRPr="00215CD7" w:rsidRDefault="008466C4" w:rsidP="002217F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9FF7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9781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025B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</w:tr>
      <w:tr w:rsidR="00215CD7" w:rsidRPr="00215CD7" w14:paraId="2F1DABB0" w14:textId="77777777" w:rsidTr="00511114">
        <w:trPr>
          <w:trHeight w:val="757"/>
        </w:trPr>
        <w:tc>
          <w:tcPr>
            <w:tcW w:w="1155" w:type="dxa"/>
          </w:tcPr>
          <w:p w14:paraId="332285EB" w14:textId="77777777" w:rsidR="008466C4" w:rsidRPr="00215CD7" w:rsidRDefault="008466C4" w:rsidP="002217F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85" w:type="dxa"/>
          </w:tcPr>
          <w:p w14:paraId="4E78583E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17" w:type="dxa"/>
          </w:tcPr>
          <w:p w14:paraId="79DE347C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8" w:type="dxa"/>
          </w:tcPr>
          <w:p w14:paraId="5C9083D0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</w:tr>
      <w:tr w:rsidR="00215CD7" w:rsidRPr="00215CD7" w14:paraId="6120B546" w14:textId="77777777" w:rsidTr="00511114">
        <w:trPr>
          <w:trHeight w:val="75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52B6" w14:textId="77777777" w:rsidR="008466C4" w:rsidRPr="00215CD7" w:rsidRDefault="008466C4" w:rsidP="002217F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C671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AFA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0F10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</w:tr>
      <w:bookmarkEnd w:id="1"/>
      <w:tr w:rsidR="00215CD7" w:rsidRPr="00215CD7" w14:paraId="06512357" w14:textId="77777777" w:rsidTr="00511114">
        <w:trPr>
          <w:trHeight w:val="75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1DD0" w14:textId="77777777" w:rsidR="008466C4" w:rsidRPr="00215CD7" w:rsidRDefault="008466C4" w:rsidP="002217F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972B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27F5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CBF4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</w:tr>
      <w:tr w:rsidR="00215CD7" w:rsidRPr="00215CD7" w14:paraId="7B14AB6F" w14:textId="77777777" w:rsidTr="00511114">
        <w:trPr>
          <w:trHeight w:val="757"/>
        </w:trPr>
        <w:tc>
          <w:tcPr>
            <w:tcW w:w="1155" w:type="dxa"/>
          </w:tcPr>
          <w:p w14:paraId="71C56FF5" w14:textId="77777777" w:rsidR="008466C4" w:rsidRPr="00215CD7" w:rsidRDefault="008466C4" w:rsidP="002217F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85" w:type="dxa"/>
          </w:tcPr>
          <w:p w14:paraId="3E65026A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17" w:type="dxa"/>
          </w:tcPr>
          <w:p w14:paraId="441A7273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8" w:type="dxa"/>
          </w:tcPr>
          <w:p w14:paraId="45A58CBB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</w:tr>
      <w:tr w:rsidR="00215CD7" w:rsidRPr="00215CD7" w14:paraId="48F239B4" w14:textId="77777777" w:rsidTr="00511114">
        <w:trPr>
          <w:trHeight w:val="75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C8CB" w14:textId="77777777" w:rsidR="008466C4" w:rsidRPr="00215CD7" w:rsidRDefault="008466C4" w:rsidP="002217F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FD2B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4A44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DEE8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</w:tr>
      <w:tr w:rsidR="00215CD7" w:rsidRPr="00215CD7" w14:paraId="2C3775B6" w14:textId="77777777" w:rsidTr="00511114">
        <w:trPr>
          <w:trHeight w:val="75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9CEA" w14:textId="77777777" w:rsidR="008466C4" w:rsidRPr="00215CD7" w:rsidRDefault="008466C4" w:rsidP="002217F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6D6A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3C05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74B8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</w:tr>
      <w:tr w:rsidR="00215CD7" w:rsidRPr="00215CD7" w14:paraId="113154C7" w14:textId="77777777" w:rsidTr="00511114">
        <w:trPr>
          <w:trHeight w:val="757"/>
        </w:trPr>
        <w:tc>
          <w:tcPr>
            <w:tcW w:w="1155" w:type="dxa"/>
          </w:tcPr>
          <w:p w14:paraId="66AB89CD" w14:textId="77777777" w:rsidR="008466C4" w:rsidRPr="00215CD7" w:rsidRDefault="008466C4" w:rsidP="002217F9">
            <w:pPr>
              <w:jc w:val="center"/>
              <w:rPr>
                <w:rFonts w:ascii="ＭＳ 明朝" w:hAnsi="ＭＳ 明朝"/>
                <w:sz w:val="24"/>
              </w:rPr>
            </w:pPr>
            <w:bookmarkStart w:id="2" w:name="_Hlk202345617"/>
          </w:p>
        </w:tc>
        <w:tc>
          <w:tcPr>
            <w:tcW w:w="4185" w:type="dxa"/>
          </w:tcPr>
          <w:p w14:paraId="5DD270A3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17" w:type="dxa"/>
          </w:tcPr>
          <w:p w14:paraId="6D37FE05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88" w:type="dxa"/>
          </w:tcPr>
          <w:p w14:paraId="1818F9BC" w14:textId="77777777" w:rsidR="008466C4" w:rsidRPr="00215CD7" w:rsidRDefault="008466C4" w:rsidP="00511114">
            <w:pPr>
              <w:rPr>
                <w:rFonts w:ascii="ＭＳ 明朝" w:hAnsi="ＭＳ 明朝"/>
                <w:sz w:val="24"/>
              </w:rPr>
            </w:pPr>
          </w:p>
        </w:tc>
      </w:tr>
      <w:bookmarkEnd w:id="0"/>
      <w:bookmarkEnd w:id="2"/>
    </w:tbl>
    <w:p w14:paraId="2C8E019A" w14:textId="4D740446" w:rsidR="000E0890" w:rsidRPr="00215CD7" w:rsidRDefault="000E0890" w:rsidP="00511114">
      <w:pPr>
        <w:rPr>
          <w:rFonts w:ascii="ＭＳ 明朝" w:hAnsi="ＭＳ 明朝"/>
          <w:sz w:val="28"/>
          <w:szCs w:val="28"/>
        </w:rPr>
      </w:pPr>
    </w:p>
    <w:sectPr w:rsidR="000E0890" w:rsidRPr="00215CD7" w:rsidSect="008466C4">
      <w:pgSz w:w="11906" w:h="16838"/>
      <w:pgMar w:top="1077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E9"/>
    <w:rsid w:val="000944FB"/>
    <w:rsid w:val="000D5EE4"/>
    <w:rsid w:val="000E0890"/>
    <w:rsid w:val="00153E44"/>
    <w:rsid w:val="00182D2E"/>
    <w:rsid w:val="001A5FBC"/>
    <w:rsid w:val="00215CD7"/>
    <w:rsid w:val="00217DE0"/>
    <w:rsid w:val="002217F9"/>
    <w:rsid w:val="002F70DF"/>
    <w:rsid w:val="00305C5D"/>
    <w:rsid w:val="003865D2"/>
    <w:rsid w:val="003A21EC"/>
    <w:rsid w:val="00453FC5"/>
    <w:rsid w:val="004D1300"/>
    <w:rsid w:val="00511114"/>
    <w:rsid w:val="00543F65"/>
    <w:rsid w:val="0055705F"/>
    <w:rsid w:val="00607F65"/>
    <w:rsid w:val="0066509A"/>
    <w:rsid w:val="006A33A5"/>
    <w:rsid w:val="006A6134"/>
    <w:rsid w:val="006F4ED0"/>
    <w:rsid w:val="00783852"/>
    <w:rsid w:val="007C6938"/>
    <w:rsid w:val="007E22EB"/>
    <w:rsid w:val="008117CA"/>
    <w:rsid w:val="008140C5"/>
    <w:rsid w:val="008466C4"/>
    <w:rsid w:val="008631E9"/>
    <w:rsid w:val="00875965"/>
    <w:rsid w:val="008A600E"/>
    <w:rsid w:val="00915CE9"/>
    <w:rsid w:val="00933293"/>
    <w:rsid w:val="009363F1"/>
    <w:rsid w:val="009C3201"/>
    <w:rsid w:val="00A17081"/>
    <w:rsid w:val="00A81701"/>
    <w:rsid w:val="00B4196F"/>
    <w:rsid w:val="00B54F0C"/>
    <w:rsid w:val="00CF77DC"/>
    <w:rsid w:val="00D00124"/>
    <w:rsid w:val="00D449A2"/>
    <w:rsid w:val="00D56119"/>
    <w:rsid w:val="00DE3F8A"/>
    <w:rsid w:val="00DE6765"/>
    <w:rsid w:val="00E365F1"/>
    <w:rsid w:val="00E8101E"/>
    <w:rsid w:val="00EC6461"/>
    <w:rsid w:val="00EE6F17"/>
    <w:rsid w:val="00F17862"/>
    <w:rsid w:val="00F455B7"/>
    <w:rsid w:val="00F45CB1"/>
    <w:rsid w:val="00F5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CD84F"/>
  <w15:chartTrackingRefBased/>
  <w15:docId w15:val="{FF4DDE60-BD1B-4616-AC00-8CEE970D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E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1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17081"/>
    <w:pPr>
      <w:jc w:val="center"/>
    </w:pPr>
  </w:style>
  <w:style w:type="paragraph" w:styleId="a5">
    <w:name w:val="Closing"/>
    <w:basedOn w:val="a"/>
    <w:rsid w:val="00A17081"/>
    <w:pPr>
      <w:jc w:val="right"/>
    </w:pPr>
  </w:style>
  <w:style w:type="paragraph" w:styleId="a6">
    <w:name w:val="Balloon Text"/>
    <w:basedOn w:val="a"/>
    <w:semiHidden/>
    <w:rsid w:val="00453FC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万世特攻平和祈念館遺品等資料借用申込書</vt:lpstr>
      <vt:lpstr>万世特攻平和祈念館遺品等資料借用申込書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本庁/3F 産業おこし部観光交流課 観光交流係</dc:creator>
  <cp:keywords/>
  <dc:description/>
  <cp:lastModifiedBy>今村 洋介</cp:lastModifiedBy>
  <cp:revision>2</cp:revision>
  <cp:lastPrinted>2025-07-02T01:52:00Z</cp:lastPrinted>
  <dcterms:created xsi:type="dcterms:W3CDTF">2026-03-30T06:15:00Z</dcterms:created>
  <dcterms:modified xsi:type="dcterms:W3CDTF">2026-03-30T06:15:00Z</dcterms:modified>
</cp:coreProperties>
</file>